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51F" w14:textId="4CB2CDC5" w:rsidR="000B1F8B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Journal Prompts</w:t>
      </w:r>
    </w:p>
    <w:p w14:paraId="0B5AA3E2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</w:p>
    <w:p w14:paraId="6B74CD0D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are the earliest signs that you are approaching burnout?</w:t>
      </w:r>
    </w:p>
    <w:p w14:paraId="7AEB4D6D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about the biggest lesson burnout has taught you.</w:t>
      </w:r>
    </w:p>
    <w:p w14:paraId="30064968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Reflect on a time when you ignored your own needs. How did it affect you?</w:t>
      </w:r>
    </w:p>
    <w:p w14:paraId="7C3AE987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is one boundary you need to set to protect your energy?</w:t>
      </w:r>
    </w:p>
    <w:p w14:paraId="7B1DDC92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List 10 things that drain your energy the most.</w:t>
      </w:r>
    </w:p>
    <w:p w14:paraId="43A3C90C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do you feel when you wake up in the morning? What does that tell you about your well-being?</w:t>
      </w:r>
    </w:p>
    <w:p w14:paraId="04C37837" w14:textId="65869AB9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 xml:space="preserve">What activities no longer bring you joy? </w:t>
      </w:r>
    </w:p>
    <w:p w14:paraId="7D649C82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 stream of consciousness about how burnout has affected your daily life.</w:t>
      </w:r>
    </w:p>
    <w:p w14:paraId="68678C7F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Reflect on a time when you felt truly rested. What was different then?</w:t>
      </w:r>
    </w:p>
    <w:p w14:paraId="6785C398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unrealistic expectations do you place on yourself?</w:t>
      </w:r>
    </w:p>
    <w:p w14:paraId="11AD87CC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List 5 ways you can be kinder to yourself during burnout recovery.</w:t>
      </w:r>
    </w:p>
    <w:p w14:paraId="493F4DF6" w14:textId="77EA8E09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 xml:space="preserve">What is your relationship with rest? </w:t>
      </w:r>
    </w:p>
    <w:p w14:paraId="1C9EC0B1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about a time when you felt overwhelmed but kept pushing forward. How did that turn out?</w:t>
      </w:r>
    </w:p>
    <w:p w14:paraId="1153167A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does burnout feel like in your body?</w:t>
      </w:r>
    </w:p>
    <w:p w14:paraId="3B92076F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can you remind yourself that your worth is not tied to productivity?</w:t>
      </w:r>
    </w:p>
    <w:p w14:paraId="6C34013E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small changes can you make this week to support your recovery?</w:t>
      </w:r>
    </w:p>
    <w:p w14:paraId="22209226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List 10 things that bring you peace and comfort.</w:t>
      </w:r>
    </w:p>
    <w:p w14:paraId="56938190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does burnout affect your ability to connect with others?</w:t>
      </w:r>
    </w:p>
    <w:p w14:paraId="73DE4F45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about a time when you ignored the warning signs of burnout.</w:t>
      </w:r>
    </w:p>
    <w:p w14:paraId="329401BA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does self-care actually mean to you?</w:t>
      </w:r>
    </w:p>
    <w:p w14:paraId="7313198E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emotions come up when you think about slowing down?</w:t>
      </w:r>
    </w:p>
    <w:p w14:paraId="3EC84663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 stream of consciousness about what balance looks like in your life.</w:t>
      </w:r>
    </w:p>
    <w:p w14:paraId="244109BA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habits contributed to your burnout? How can you shift them?</w:t>
      </w:r>
    </w:p>
    <w:p w14:paraId="6E1EDC2A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do you feel when you take a break?</w:t>
      </w:r>
    </w:p>
    <w:p w14:paraId="30F12EEB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List 5 things you can do to reset when you feel overwhelmed.</w:t>
      </w:r>
    </w:p>
    <w:p w14:paraId="2FA1CA5C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about how burnout has changed your priorities.</w:t>
      </w:r>
    </w:p>
    <w:p w14:paraId="6CDCEEDB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do you need to let go of in order to recover?</w:t>
      </w:r>
    </w:p>
    <w:p w14:paraId="72C433AD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has burnout affected your ability to focus?</w:t>
      </w:r>
    </w:p>
    <w:p w14:paraId="6BFF783E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 stream of consciousness about what you truly need right now.</w:t>
      </w:r>
    </w:p>
    <w:p w14:paraId="42B4E13A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activities make you feel the most alive?</w:t>
      </w:r>
    </w:p>
    <w:p w14:paraId="2A628CFC" w14:textId="7A24582E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are the biggest energy drains in your daily routine?</w:t>
      </w:r>
    </w:p>
    <w:p w14:paraId="30314DE8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List 10 small joys that you have overlooked lately.</w:t>
      </w:r>
    </w:p>
    <w:p w14:paraId="38751F12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can you create more space for joy and relaxation?</w:t>
      </w:r>
    </w:p>
    <w:p w14:paraId="0035BB74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Reflect on a time when you felt excited about life. What was different?</w:t>
      </w:r>
    </w:p>
    <w:p w14:paraId="2864F050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does burnout recovery mean to you?</w:t>
      </w:r>
    </w:p>
    <w:p w14:paraId="4363F61F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do you respond to stress? Is it helping or harming you?</w:t>
      </w:r>
    </w:p>
    <w:p w14:paraId="6CE5C8F1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 stream of consciousness about your emotions surrounding work and rest.</w:t>
      </w:r>
    </w:p>
    <w:p w14:paraId="465AC2E8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is one thing you can change today to make recovery easier?</w:t>
      </w:r>
    </w:p>
    <w:p w14:paraId="18120BEE" w14:textId="17197204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can you create a routine that supports your well-being instead of draining you?</w:t>
      </w:r>
    </w:p>
    <w:p w14:paraId="22F413C7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List 5 ways you can practice self-compassion right now.</w:t>
      </w:r>
    </w:p>
    <w:p w14:paraId="1B77628F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about a moment when you felt deeply at peace.</w:t>
      </w:r>
    </w:p>
    <w:p w14:paraId="4E0CC072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role does perfectionism play in your burnout?</w:t>
      </w:r>
    </w:p>
    <w:p w14:paraId="5A3FAD9A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lastRenderedPageBreak/>
        <w:t>How do you feel about asking for help?</w:t>
      </w:r>
    </w:p>
    <w:p w14:paraId="57F3E521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List 10 things you want to remind yourself about recovery.</w:t>
      </w:r>
    </w:p>
    <w:p w14:paraId="42AA0A51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 stream of consciousness about how you want to feel moving forward.</w:t>
      </w:r>
    </w:p>
    <w:p w14:paraId="105A8B69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does burnout impact your ability to enjoy life?</w:t>
      </w:r>
    </w:p>
    <w:p w14:paraId="7CA307A5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would your ideal, balanced day look like?</w:t>
      </w:r>
    </w:p>
    <w:p w14:paraId="1569303E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How do you know when you are truly rested?</w:t>
      </w:r>
    </w:p>
    <w:p w14:paraId="7F6C7231" w14:textId="77777777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What is one belief about success that you need to challenge?</w:t>
      </w:r>
    </w:p>
    <w:p w14:paraId="57C993C7" w14:textId="7E65C06D" w:rsidR="008A1997" w:rsidRPr="008A1997" w:rsidRDefault="008A1997" w:rsidP="008A1997">
      <w:pPr>
        <w:pStyle w:val="NoSpacing"/>
        <w:rPr>
          <w:rFonts w:ascii="Arial" w:hAnsi="Arial" w:cs="Arial"/>
          <w:sz w:val="24"/>
        </w:rPr>
      </w:pPr>
      <w:r w:rsidRPr="008A1997">
        <w:rPr>
          <w:rFonts w:ascii="Arial" w:hAnsi="Arial" w:cs="Arial"/>
          <w:sz w:val="24"/>
        </w:rPr>
        <w:t>Write about what self-care looks like when it actually works for you.</w:t>
      </w:r>
    </w:p>
    <w:sectPr w:rsidR="008A1997" w:rsidRPr="008A1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97"/>
    <w:rsid w:val="000B1F8B"/>
    <w:rsid w:val="008A1997"/>
    <w:rsid w:val="0099762C"/>
    <w:rsid w:val="00BF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3CD99"/>
  <w15:chartTrackingRefBased/>
  <w15:docId w15:val="{9E1D1D8F-893A-4E18-8BAF-2B10259BD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A1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9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9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9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9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9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9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1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9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9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19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9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9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2025-02-13T18:47:00Z</dcterms:created>
  <dcterms:modified xsi:type="dcterms:W3CDTF">2025-02-13T18:50:00Z</dcterms:modified>
</cp:coreProperties>
</file>